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8FD6" w14:textId="4A53625F" w:rsidR="0019759A" w:rsidRPr="00DD111E" w:rsidRDefault="00C75E7D" w:rsidP="00693335">
      <w:pPr>
        <w:tabs>
          <w:tab w:val="left" w:pos="4253"/>
        </w:tabs>
        <w:jc w:val="center"/>
        <w:rPr>
          <w:rFonts w:asciiTheme="majorBidi" w:hAnsiTheme="majorBidi" w:cstheme="majorBidi"/>
          <w:b/>
          <w:position w:val="-2"/>
          <w:lang w:eastAsia="es-ES"/>
        </w:rPr>
      </w:pPr>
      <w:r w:rsidRPr="00DD111E">
        <w:rPr>
          <w:rFonts w:asciiTheme="majorBidi" w:hAnsiTheme="majorBidi" w:cstheme="majorBidi"/>
          <w:b/>
          <w:position w:val="-2"/>
          <w:lang w:eastAsia="es-ES"/>
        </w:rPr>
        <w:t>UÇAN SÜPÜRGE VAKFIN</w:t>
      </w:r>
      <w:r w:rsidR="00DD111E" w:rsidRPr="00DD111E">
        <w:rPr>
          <w:rFonts w:asciiTheme="majorBidi" w:hAnsiTheme="majorBidi" w:cstheme="majorBidi"/>
          <w:b/>
          <w:position w:val="-2"/>
          <w:lang w:eastAsia="es-ES"/>
        </w:rPr>
        <w:t>A</w:t>
      </w:r>
    </w:p>
    <w:p w14:paraId="00FECA45" w14:textId="032A6F8B" w:rsidR="00DD111E" w:rsidRPr="00DD111E" w:rsidRDefault="00DD111E" w:rsidP="0019759A">
      <w:pPr>
        <w:tabs>
          <w:tab w:val="left" w:pos="4253"/>
        </w:tabs>
        <w:jc w:val="center"/>
        <w:rPr>
          <w:rFonts w:asciiTheme="majorBidi" w:hAnsiTheme="majorBidi" w:cstheme="majorBidi"/>
          <w:b/>
          <w:position w:val="-2"/>
          <w:lang w:eastAsia="es-ES"/>
        </w:rPr>
      </w:pPr>
      <w:r w:rsidRPr="00DD111E">
        <w:rPr>
          <w:rFonts w:asciiTheme="majorBidi" w:hAnsiTheme="majorBidi" w:cstheme="majorBidi"/>
          <w:b/>
          <w:position w:val="-2"/>
          <w:highlight w:val="yellow"/>
          <w:lang w:eastAsia="es-ES"/>
        </w:rPr>
        <w:t>(Firma Antetli Kağıdı)</w:t>
      </w:r>
    </w:p>
    <w:p w14:paraId="3E62EF4D" w14:textId="77777777" w:rsidR="0019759A" w:rsidRPr="00DD111E" w:rsidRDefault="0019759A" w:rsidP="0019759A">
      <w:pPr>
        <w:tabs>
          <w:tab w:val="left" w:pos="4253"/>
        </w:tabs>
        <w:jc w:val="center"/>
        <w:rPr>
          <w:rFonts w:asciiTheme="majorBidi" w:hAnsiTheme="majorBidi" w:cstheme="majorBidi"/>
          <w:b/>
          <w:position w:val="-2"/>
          <w:lang w:eastAsia="es-ES"/>
        </w:rPr>
      </w:pPr>
    </w:p>
    <w:p w14:paraId="7DE998F9" w14:textId="77777777" w:rsidR="00951AB3" w:rsidRPr="00DD111E" w:rsidRDefault="00951AB3" w:rsidP="0019759A">
      <w:pPr>
        <w:rPr>
          <w:rFonts w:asciiTheme="majorBidi" w:hAnsiTheme="majorBidi" w:cstheme="majorBidi"/>
          <w:b/>
          <w:position w:val="-2"/>
          <w:lang w:eastAsia="es-ES"/>
        </w:rPr>
      </w:pPr>
    </w:p>
    <w:p w14:paraId="6771FCE9" w14:textId="64397755" w:rsidR="00951AB3" w:rsidRPr="00693335" w:rsidRDefault="00951AB3" w:rsidP="00693335">
      <w:pPr>
        <w:jc w:val="center"/>
        <w:rPr>
          <w:rFonts w:asciiTheme="majorBidi" w:eastAsia="Calibri" w:hAnsiTheme="majorBidi" w:cstheme="majorBidi"/>
          <w:b/>
          <w:lang w:eastAsia="en-US"/>
        </w:rPr>
      </w:pPr>
      <w:r w:rsidRPr="00DD111E">
        <w:rPr>
          <w:rFonts w:asciiTheme="majorBidi" w:eastAsia="Calibri" w:hAnsiTheme="majorBidi" w:cstheme="majorBidi"/>
          <w:b/>
          <w:lang w:eastAsia="en-US"/>
        </w:rPr>
        <w:t xml:space="preserve">*Bu bir sözleşme değildir. * </w:t>
      </w:r>
    </w:p>
    <w:p w14:paraId="639854AA" w14:textId="77777777" w:rsidR="00DF2A2D" w:rsidRPr="00DD111E" w:rsidRDefault="00DF2A2D" w:rsidP="0067269E">
      <w:pPr>
        <w:jc w:val="right"/>
        <w:rPr>
          <w:rFonts w:asciiTheme="majorBidi" w:hAnsiTheme="majorBidi" w:cstheme="majorBidi"/>
        </w:rPr>
      </w:pPr>
    </w:p>
    <w:p w14:paraId="3E49B0DE" w14:textId="7D42754E" w:rsidR="00951AB3" w:rsidRPr="00DD111E" w:rsidRDefault="00DD111E" w:rsidP="0067269E">
      <w:pPr>
        <w:jc w:val="right"/>
        <w:rPr>
          <w:rFonts w:asciiTheme="majorBidi" w:hAnsiTheme="majorBidi" w:cstheme="majorBidi"/>
          <w:sz w:val="22"/>
          <w:szCs w:val="22"/>
        </w:rPr>
      </w:pPr>
      <w:r w:rsidRPr="00DD111E">
        <w:rPr>
          <w:rFonts w:asciiTheme="majorBidi" w:hAnsiTheme="majorBidi" w:cstheme="majorBidi"/>
          <w:sz w:val="22"/>
          <w:szCs w:val="22"/>
          <w:highlight w:val="yellow"/>
        </w:rPr>
        <w:t>Tarih</w:t>
      </w:r>
    </w:p>
    <w:p w14:paraId="7FD439A9" w14:textId="77777777" w:rsidR="00DF2A2D" w:rsidRPr="00DD111E" w:rsidRDefault="00DF2A2D" w:rsidP="00C75E7D">
      <w:pPr>
        <w:rPr>
          <w:rFonts w:asciiTheme="majorBidi" w:hAnsiTheme="majorBidi" w:cstheme="majorBidi"/>
        </w:rPr>
      </w:pPr>
    </w:p>
    <w:p w14:paraId="462239D1" w14:textId="31F9A75C" w:rsidR="00C75E7D" w:rsidRPr="00D56B3F" w:rsidRDefault="00C75E7D" w:rsidP="00C75E7D">
      <w:pPr>
        <w:rPr>
          <w:rFonts w:asciiTheme="majorBidi" w:hAnsiTheme="majorBidi" w:cstheme="majorBidi"/>
        </w:rPr>
      </w:pPr>
      <w:r w:rsidRPr="00D56B3F">
        <w:rPr>
          <w:rFonts w:asciiTheme="majorBidi" w:hAnsiTheme="majorBidi" w:cstheme="majorBidi"/>
        </w:rPr>
        <w:t xml:space="preserve">Konu: </w:t>
      </w:r>
      <w:r w:rsidR="00BE14A9">
        <w:rPr>
          <w:bCs/>
        </w:rPr>
        <w:t xml:space="preserve">Workshop </w:t>
      </w:r>
      <w:r w:rsidR="009801B8" w:rsidRPr="009801B8">
        <w:rPr>
          <w:bCs/>
        </w:rPr>
        <w:t>Hizmet</w:t>
      </w:r>
      <w:r w:rsidR="006002D8">
        <w:rPr>
          <w:bCs/>
        </w:rPr>
        <w:t>leri</w:t>
      </w:r>
      <w:r w:rsidR="009801B8" w:rsidRPr="009801B8">
        <w:rPr>
          <w:bCs/>
        </w:rPr>
        <w:t xml:space="preserve"> Satın Alımı</w:t>
      </w:r>
      <w:r w:rsidR="009801B8" w:rsidRPr="00984834">
        <w:rPr>
          <w:b/>
          <w:u w:val="single"/>
        </w:rPr>
        <w:t xml:space="preserve"> </w:t>
      </w:r>
    </w:p>
    <w:p w14:paraId="2A10DA3F" w14:textId="55FDAB90" w:rsidR="00C75E7D" w:rsidRPr="00D56B3F" w:rsidRDefault="00C75E7D" w:rsidP="00C75E7D">
      <w:pPr>
        <w:rPr>
          <w:rFonts w:asciiTheme="majorBidi" w:eastAsia="Arial" w:hAnsiTheme="majorBidi" w:cstheme="majorBidi"/>
        </w:rPr>
      </w:pPr>
      <w:r w:rsidRPr="00820D78">
        <w:rPr>
          <w:rFonts w:asciiTheme="majorBidi" w:hAnsiTheme="majorBidi" w:cstheme="majorBidi"/>
        </w:rPr>
        <w:t xml:space="preserve">Satın Alma No: </w:t>
      </w:r>
      <w:r w:rsidR="00BE3A99" w:rsidRPr="00D56B3F">
        <w:rPr>
          <w:rFonts w:asciiTheme="majorBidi" w:eastAsia="Arial" w:hAnsiTheme="majorBidi" w:cstheme="majorBidi"/>
        </w:rPr>
        <w:t>202</w:t>
      </w:r>
      <w:r w:rsidR="00BE14A9">
        <w:rPr>
          <w:rFonts w:asciiTheme="majorBidi" w:eastAsia="Arial" w:hAnsiTheme="majorBidi" w:cstheme="majorBidi"/>
        </w:rPr>
        <w:t>5</w:t>
      </w:r>
      <w:r w:rsidRPr="00D56B3F">
        <w:rPr>
          <w:rFonts w:asciiTheme="majorBidi" w:eastAsia="Arial" w:hAnsiTheme="majorBidi" w:cstheme="majorBidi"/>
        </w:rPr>
        <w:t>/</w:t>
      </w:r>
      <w:proofErr w:type="spellStart"/>
      <w:r w:rsidR="00BE3A99" w:rsidRPr="00D56B3F">
        <w:rPr>
          <w:rFonts w:asciiTheme="majorBidi" w:eastAsia="Arial" w:hAnsiTheme="majorBidi" w:cstheme="majorBidi"/>
        </w:rPr>
        <w:t>WeART</w:t>
      </w:r>
      <w:proofErr w:type="spellEnd"/>
      <w:r w:rsidR="00BE3A99" w:rsidRPr="00D56B3F">
        <w:rPr>
          <w:rFonts w:asciiTheme="majorBidi" w:eastAsia="Arial" w:hAnsiTheme="majorBidi" w:cstheme="majorBidi"/>
        </w:rPr>
        <w:t>/0</w:t>
      </w:r>
      <w:r w:rsidR="00BE14A9">
        <w:rPr>
          <w:rFonts w:asciiTheme="majorBidi" w:eastAsia="Arial" w:hAnsiTheme="majorBidi" w:cstheme="majorBidi"/>
        </w:rPr>
        <w:t>5</w:t>
      </w:r>
    </w:p>
    <w:p w14:paraId="785795E9" w14:textId="77777777" w:rsidR="0019759A" w:rsidRPr="00D56B3F" w:rsidRDefault="0019759A" w:rsidP="0019759A">
      <w:pPr>
        <w:rPr>
          <w:rFonts w:asciiTheme="majorBidi" w:hAnsiTheme="majorBidi" w:cstheme="majorBidi"/>
          <w:position w:val="-2"/>
          <w:lang w:eastAsia="es-ES"/>
        </w:rPr>
      </w:pPr>
    </w:p>
    <w:p w14:paraId="3F1224C2" w14:textId="084F6AE4" w:rsidR="00AD0BD8" w:rsidRDefault="0019759A" w:rsidP="00AD0BD8">
      <w:pPr>
        <w:ind w:firstLine="720"/>
        <w:jc w:val="both"/>
        <w:rPr>
          <w:rFonts w:asciiTheme="majorBidi" w:hAnsiTheme="majorBidi" w:cstheme="majorBidi"/>
        </w:rPr>
      </w:pPr>
      <w:r w:rsidRPr="00D56B3F">
        <w:rPr>
          <w:rFonts w:asciiTheme="majorBidi" w:hAnsiTheme="majorBidi" w:cstheme="majorBidi"/>
          <w:position w:val="-2"/>
          <w:lang w:eastAsia="es-ES"/>
        </w:rPr>
        <w:t xml:space="preserve"> </w:t>
      </w:r>
      <w:r w:rsidR="00AD0BD8" w:rsidRPr="00AD0BD8">
        <w:rPr>
          <w:rFonts w:asciiTheme="majorBidi" w:hAnsiTheme="majorBidi" w:cstheme="majorBidi"/>
        </w:rPr>
        <w:t xml:space="preserve">“Suriyeli Kadınların Kültür ve Sanatla Güçlendirilmesi: Toplumsal Cinsiyet Eşitliği Projesi” kapsamında sağlanacak </w:t>
      </w:r>
      <w:r w:rsidR="00767B41">
        <w:rPr>
          <w:rFonts w:asciiTheme="majorBidi" w:hAnsiTheme="majorBidi" w:cstheme="majorBidi"/>
        </w:rPr>
        <w:t xml:space="preserve">workshop </w:t>
      </w:r>
      <w:r w:rsidR="00AD0BD8" w:rsidRPr="00AD0BD8">
        <w:rPr>
          <w:rFonts w:asciiTheme="majorBidi" w:hAnsiTheme="majorBidi" w:cstheme="majorBidi"/>
        </w:rPr>
        <w:t xml:space="preserve">hizmetinin teminine ilişkin KDV hariç fiyat teklifimiz, </w:t>
      </w:r>
      <w:r w:rsidR="00D2465A">
        <w:rPr>
          <w:rFonts w:asciiTheme="majorBidi" w:hAnsiTheme="majorBidi" w:cstheme="majorBidi"/>
        </w:rPr>
        <w:t>6</w:t>
      </w:r>
      <w:r w:rsidR="00AD0BD8" w:rsidRPr="00AD0BD8">
        <w:rPr>
          <w:rFonts w:asciiTheme="majorBidi" w:hAnsiTheme="majorBidi" w:cstheme="majorBidi"/>
        </w:rPr>
        <w:t>0 gün geçerlilik süresiyle aşağıdaki gibidir:</w:t>
      </w:r>
    </w:p>
    <w:p w14:paraId="281B664D" w14:textId="4DD1A238" w:rsidR="00E55E88" w:rsidRDefault="00E55E88" w:rsidP="00BE14A9">
      <w:pPr>
        <w:jc w:val="both"/>
        <w:rPr>
          <w:rFonts w:asciiTheme="majorBidi" w:hAnsiTheme="majorBidi" w:cstheme="majorBidi"/>
        </w:rPr>
      </w:pPr>
    </w:p>
    <w:p w14:paraId="76601AAD" w14:textId="36190855" w:rsidR="00951AB3" w:rsidRPr="00D56B3F" w:rsidRDefault="00951AB3" w:rsidP="00AD0BD8">
      <w:pPr>
        <w:ind w:firstLine="720"/>
        <w:jc w:val="both"/>
        <w:rPr>
          <w:rFonts w:asciiTheme="majorBidi" w:hAnsiTheme="majorBidi" w:cstheme="majorBidi"/>
          <w:position w:val="-2"/>
          <w:lang w:eastAsia="es-ES"/>
        </w:rPr>
      </w:pPr>
    </w:p>
    <w:tbl>
      <w:tblPr>
        <w:tblStyle w:val="TabloKlavuzu"/>
        <w:tblW w:w="9072" w:type="dxa"/>
        <w:jc w:val="center"/>
        <w:tblLook w:val="04A0" w:firstRow="1" w:lastRow="0" w:firstColumn="1" w:lastColumn="0" w:noHBand="0" w:noVBand="1"/>
      </w:tblPr>
      <w:tblGrid>
        <w:gridCol w:w="5670"/>
        <w:gridCol w:w="1143"/>
        <w:gridCol w:w="989"/>
        <w:gridCol w:w="1270"/>
      </w:tblGrid>
      <w:tr w:rsidR="00D56B3F" w:rsidRPr="00BC48F1" w14:paraId="580B99BA" w14:textId="77777777" w:rsidTr="00C33145">
        <w:trPr>
          <w:jc w:val="center"/>
        </w:trPr>
        <w:tc>
          <w:tcPr>
            <w:tcW w:w="5670" w:type="dxa"/>
          </w:tcPr>
          <w:p w14:paraId="312522C7" w14:textId="77777777" w:rsidR="00D56B3F" w:rsidRPr="00BC48F1" w:rsidRDefault="00D56B3F" w:rsidP="00B67BDF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>Hizmet Adı</w:t>
            </w:r>
          </w:p>
        </w:tc>
        <w:tc>
          <w:tcPr>
            <w:tcW w:w="1143" w:type="dxa"/>
          </w:tcPr>
          <w:p w14:paraId="78B3F319" w14:textId="77777777" w:rsidR="00D56B3F" w:rsidRPr="00BC48F1" w:rsidRDefault="00D56B3F" w:rsidP="00B67BDF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>Adet</w:t>
            </w:r>
          </w:p>
        </w:tc>
        <w:tc>
          <w:tcPr>
            <w:tcW w:w="989" w:type="dxa"/>
          </w:tcPr>
          <w:p w14:paraId="2A81F8E0" w14:textId="77777777" w:rsidR="00D56B3F" w:rsidRPr="00BC48F1" w:rsidRDefault="00D56B3F" w:rsidP="00B67BDF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>Birim Fiyatı </w:t>
            </w:r>
          </w:p>
          <w:p w14:paraId="57356757" w14:textId="77777777" w:rsidR="00D56B3F" w:rsidRPr="00BC48F1" w:rsidRDefault="00D56B3F" w:rsidP="00B67BDF">
            <w:pPr>
              <w:rPr>
                <w:rFonts w:asciiTheme="majorBidi" w:hAnsiTheme="majorBidi" w:cstheme="majorBidi"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>(EUR)</w:t>
            </w:r>
          </w:p>
          <w:p w14:paraId="36CA56C3" w14:textId="77777777" w:rsidR="00D56B3F" w:rsidRPr="00BC48F1" w:rsidRDefault="00D56B3F" w:rsidP="00B67BD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0B6F4EBC" w14:textId="77777777" w:rsidR="00D56B3F" w:rsidRPr="00BC48F1" w:rsidRDefault="00D56B3F" w:rsidP="00B67BDF">
            <w:pPr>
              <w:rPr>
                <w:rFonts w:asciiTheme="majorBidi" w:hAnsiTheme="majorBidi" w:cstheme="majorBidi"/>
                <w:b/>
                <w:bCs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>Toplam Fiyat</w:t>
            </w:r>
          </w:p>
          <w:p w14:paraId="482C383F" w14:textId="77777777" w:rsidR="00D56B3F" w:rsidRPr="00BC48F1" w:rsidRDefault="00D56B3F" w:rsidP="00B67BDF">
            <w:pPr>
              <w:rPr>
                <w:rFonts w:asciiTheme="majorBidi" w:hAnsiTheme="majorBidi" w:cstheme="majorBidi"/>
                <w:b/>
                <w:bCs/>
              </w:rPr>
            </w:pPr>
            <w:r w:rsidRPr="00BC48F1">
              <w:rPr>
                <w:rFonts w:asciiTheme="majorBidi" w:hAnsiTheme="majorBidi" w:cstheme="majorBidi"/>
                <w:b/>
                <w:bCs/>
              </w:rPr>
              <w:t>(EUR)</w:t>
            </w:r>
          </w:p>
          <w:p w14:paraId="63769A55" w14:textId="77777777" w:rsidR="00D56B3F" w:rsidRPr="00BC48F1" w:rsidRDefault="00D56B3F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3145" w:rsidRPr="00BC48F1" w14:paraId="1DD501D4" w14:textId="77777777" w:rsidTr="00C33145">
        <w:trPr>
          <w:jc w:val="center"/>
        </w:trPr>
        <w:tc>
          <w:tcPr>
            <w:tcW w:w="5670" w:type="dxa"/>
          </w:tcPr>
          <w:p w14:paraId="0BBD9355" w14:textId="142F518B" w:rsidR="00C33145" w:rsidRPr="002E12FC" w:rsidRDefault="00C33145" w:rsidP="00C33145">
            <w:pPr>
              <w:rPr>
                <w:i/>
              </w:rPr>
            </w:pPr>
            <w:r w:rsidRPr="002E12FC">
              <w:t xml:space="preserve">6.10 </w:t>
            </w:r>
            <w:proofErr w:type="spellStart"/>
            <w:r w:rsidRPr="002E12FC">
              <w:t>Organization</w:t>
            </w:r>
            <w:proofErr w:type="spellEnd"/>
            <w:r w:rsidRPr="002E12FC">
              <w:t xml:space="preserve"> of Creative </w:t>
            </w:r>
            <w:proofErr w:type="spellStart"/>
            <w:r w:rsidRPr="002E12FC">
              <w:t>Expression</w:t>
            </w:r>
            <w:proofErr w:type="spellEnd"/>
            <w:r w:rsidRPr="002E12FC">
              <w:t xml:space="preserve"> Workshop / </w:t>
            </w:r>
            <w:r w:rsidRPr="002E12FC">
              <w:rPr>
                <w:i/>
              </w:rPr>
              <w:t>Yaratıcı İfade Atölyesinin Düzenlenmesi</w:t>
            </w:r>
          </w:p>
          <w:p w14:paraId="21831E69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</w:tcPr>
          <w:p w14:paraId="3E3273F7" w14:textId="29FFE462" w:rsidR="00C33145" w:rsidRPr="00C33145" w:rsidRDefault="00C33145" w:rsidP="00B67BDF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989" w:type="dxa"/>
          </w:tcPr>
          <w:p w14:paraId="3097B20F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14:paraId="4696AF6F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3145" w:rsidRPr="00BC48F1" w14:paraId="4F87DB96" w14:textId="77777777" w:rsidTr="00C33145">
        <w:trPr>
          <w:jc w:val="center"/>
        </w:trPr>
        <w:tc>
          <w:tcPr>
            <w:tcW w:w="5670" w:type="dxa"/>
          </w:tcPr>
          <w:p w14:paraId="40D0CDB6" w14:textId="0D9AD033" w:rsidR="00C33145" w:rsidRDefault="00C33145" w:rsidP="00C33145">
            <w:r>
              <w:t xml:space="preserve">6.11 </w:t>
            </w:r>
            <w:proofErr w:type="spellStart"/>
            <w:r w:rsidRPr="002E12FC">
              <w:t>Organization</w:t>
            </w:r>
            <w:proofErr w:type="spellEnd"/>
            <w:r w:rsidRPr="002E12FC">
              <w:t xml:space="preserve"> of Music Workshop</w:t>
            </w:r>
            <w:r>
              <w:t xml:space="preserve">: “My </w:t>
            </w:r>
            <w:proofErr w:type="spellStart"/>
            <w:r>
              <w:t>Song</w:t>
            </w:r>
            <w:proofErr w:type="spellEnd"/>
            <w:r>
              <w:t xml:space="preserve">, </w:t>
            </w:r>
            <w:proofErr w:type="spellStart"/>
            <w:r>
              <w:t>Your</w:t>
            </w:r>
            <w:proofErr w:type="spellEnd"/>
            <w:r>
              <w:t xml:space="preserve"> </w:t>
            </w:r>
          </w:p>
          <w:p w14:paraId="07D89616" w14:textId="4676FBD6" w:rsidR="00C33145" w:rsidRPr="002E12FC" w:rsidRDefault="00C33145" w:rsidP="00C33145">
            <w:proofErr w:type="spellStart"/>
            <w:r>
              <w:t>Song</w:t>
            </w:r>
            <w:proofErr w:type="spellEnd"/>
            <w:r>
              <w:t>”</w:t>
            </w:r>
            <w:r w:rsidRPr="002E12FC">
              <w:t xml:space="preserve"> / </w:t>
            </w:r>
            <w:r w:rsidRPr="002E12FC">
              <w:rPr>
                <w:i/>
              </w:rPr>
              <w:t>Müzik Atölyesinin Düzenlenmesi</w:t>
            </w:r>
          </w:p>
          <w:p w14:paraId="7E72161B" w14:textId="77777777" w:rsidR="00C33145" w:rsidRPr="002E12FC" w:rsidRDefault="00C33145" w:rsidP="00C33145"/>
        </w:tc>
        <w:tc>
          <w:tcPr>
            <w:tcW w:w="1143" w:type="dxa"/>
          </w:tcPr>
          <w:p w14:paraId="79C70E81" w14:textId="0731E708" w:rsidR="00C33145" w:rsidRPr="00C33145" w:rsidRDefault="00C33145" w:rsidP="00B67BDF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989" w:type="dxa"/>
          </w:tcPr>
          <w:p w14:paraId="64845F13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14:paraId="4540519D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3145" w:rsidRPr="00BC48F1" w14:paraId="0A0C7F33" w14:textId="77777777" w:rsidTr="00C33145">
        <w:trPr>
          <w:jc w:val="center"/>
        </w:trPr>
        <w:tc>
          <w:tcPr>
            <w:tcW w:w="5670" w:type="dxa"/>
          </w:tcPr>
          <w:p w14:paraId="1C788F9D" w14:textId="186C8D2E" w:rsidR="00C33145" w:rsidRPr="002E12FC" w:rsidRDefault="00C33145" w:rsidP="00C33145">
            <w:pPr>
              <w:ind w:left="-426"/>
              <w:rPr>
                <w:i/>
              </w:rPr>
            </w:pPr>
            <w:r>
              <w:t xml:space="preserve">       </w:t>
            </w:r>
            <w:r w:rsidRPr="002E12FC">
              <w:t xml:space="preserve">6.12  </w:t>
            </w:r>
            <w:proofErr w:type="spellStart"/>
            <w:r w:rsidRPr="002E12FC">
              <w:t>Organization</w:t>
            </w:r>
            <w:proofErr w:type="spellEnd"/>
            <w:r w:rsidRPr="002E12FC">
              <w:t xml:space="preserve"> of Drama Workshop</w:t>
            </w:r>
            <w:r>
              <w:t xml:space="preserve"> “</w:t>
            </w:r>
            <w:proofErr w:type="spellStart"/>
            <w:r w:rsidRPr="00E66CE2">
              <w:t>Seeing</w:t>
            </w:r>
            <w:proofErr w:type="spellEnd"/>
            <w:r w:rsidRPr="00E66CE2">
              <w:t xml:space="preserve"> </w:t>
            </w:r>
            <w:proofErr w:type="spellStart"/>
            <w:r w:rsidRPr="00E66CE2">
              <w:t>you</w:t>
            </w:r>
            <w:proofErr w:type="spellEnd"/>
            <w:r w:rsidRPr="00E66CE2">
              <w:t xml:space="preserve"> in me </w:t>
            </w:r>
            <w:r>
              <w:t xml:space="preserve"> </w:t>
            </w:r>
            <w:proofErr w:type="spellStart"/>
            <w:r w:rsidRPr="00E66CE2">
              <w:t>and</w:t>
            </w:r>
            <w:proofErr w:type="spellEnd"/>
            <w:r w:rsidRPr="00E66CE2">
              <w:t xml:space="preserve"> me in </w:t>
            </w:r>
            <w:proofErr w:type="spellStart"/>
            <w:r w:rsidRPr="00E66CE2">
              <w:t>you</w:t>
            </w:r>
            <w:proofErr w:type="spellEnd"/>
            <w:r>
              <w:rPr>
                <w:b/>
                <w:sz w:val="22"/>
                <w:szCs w:val="22"/>
              </w:rPr>
              <w:t>”</w:t>
            </w:r>
            <w:r w:rsidRPr="002E12FC">
              <w:t xml:space="preserve"> </w:t>
            </w:r>
            <w:r w:rsidRPr="002E12FC">
              <w:rPr>
                <w:i/>
              </w:rPr>
              <w:t>/ Drama Atölyesinin Düzenlenmesi</w:t>
            </w:r>
          </w:p>
          <w:p w14:paraId="0AFF7242" w14:textId="77777777" w:rsidR="00C33145" w:rsidRDefault="00C33145" w:rsidP="00C33145"/>
        </w:tc>
        <w:tc>
          <w:tcPr>
            <w:tcW w:w="1143" w:type="dxa"/>
          </w:tcPr>
          <w:p w14:paraId="04CEFA30" w14:textId="3F94C6B8" w:rsidR="00C33145" w:rsidRPr="00C33145" w:rsidRDefault="00C33145" w:rsidP="00B67BDF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989" w:type="dxa"/>
          </w:tcPr>
          <w:p w14:paraId="1360BD5C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14:paraId="014D3590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3145" w:rsidRPr="00BC48F1" w14:paraId="1A69546B" w14:textId="77777777" w:rsidTr="00C33145">
        <w:trPr>
          <w:jc w:val="center"/>
        </w:trPr>
        <w:tc>
          <w:tcPr>
            <w:tcW w:w="5670" w:type="dxa"/>
          </w:tcPr>
          <w:p w14:paraId="3234E30B" w14:textId="32CAA9ED" w:rsidR="00C33145" w:rsidRPr="00C33145" w:rsidRDefault="00C33145" w:rsidP="00C33145">
            <w:pPr>
              <w:rPr>
                <w:i/>
              </w:rPr>
            </w:pPr>
            <w:r w:rsidRPr="002E12FC">
              <w:t xml:space="preserve">6.13 </w:t>
            </w:r>
            <w:proofErr w:type="spellStart"/>
            <w:r w:rsidRPr="002E12FC">
              <w:t>Organization</w:t>
            </w:r>
            <w:proofErr w:type="spellEnd"/>
            <w:r w:rsidRPr="002E12FC">
              <w:t xml:space="preserve"> of </w:t>
            </w:r>
            <w:proofErr w:type="spellStart"/>
            <w:r w:rsidRPr="002E12FC">
              <w:t>Photography</w:t>
            </w:r>
            <w:proofErr w:type="spellEnd"/>
            <w:r w:rsidRPr="002E12FC">
              <w:t xml:space="preserve"> Workshop</w:t>
            </w:r>
            <w:r>
              <w:t xml:space="preserve"> </w:t>
            </w:r>
            <w:r w:rsidRPr="00B34955">
              <w:t>“</w:t>
            </w:r>
            <w:proofErr w:type="spellStart"/>
            <w:r w:rsidRPr="00B34955">
              <w:t>Inclusive</w:t>
            </w:r>
            <w:proofErr w:type="spellEnd"/>
            <w:r w:rsidRPr="00B34955">
              <w:t xml:space="preserve"> </w:t>
            </w:r>
            <w:proofErr w:type="spellStart"/>
            <w:r w:rsidRPr="00B34955">
              <w:t>photography</w:t>
            </w:r>
            <w:proofErr w:type="spellEnd"/>
            <w:r w:rsidRPr="00B34955">
              <w:t>-Her Lens”</w:t>
            </w:r>
            <w:r w:rsidRPr="002E12FC">
              <w:t xml:space="preserve"> / </w:t>
            </w:r>
            <w:r w:rsidRPr="002E12FC">
              <w:rPr>
                <w:i/>
              </w:rPr>
              <w:t>Fotoğrafçılık Atölyesinin Düzenlenmesi</w:t>
            </w:r>
          </w:p>
        </w:tc>
        <w:tc>
          <w:tcPr>
            <w:tcW w:w="1143" w:type="dxa"/>
          </w:tcPr>
          <w:p w14:paraId="31F6E78D" w14:textId="4998458E" w:rsidR="00C33145" w:rsidRPr="00C33145" w:rsidRDefault="00C33145" w:rsidP="00B67BDF">
            <w:pPr>
              <w:rPr>
                <w:rFonts w:asciiTheme="majorBidi" w:hAnsiTheme="majorBidi" w:cstheme="majorBidi"/>
                <w:bCs/>
              </w:rPr>
            </w:pPr>
            <w:r w:rsidRPr="00C33145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989" w:type="dxa"/>
          </w:tcPr>
          <w:p w14:paraId="681DDBCB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14:paraId="5C85F733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3145" w:rsidRPr="00BC48F1" w14:paraId="0DFF4AED" w14:textId="77777777" w:rsidTr="00C33145">
        <w:trPr>
          <w:jc w:val="center"/>
        </w:trPr>
        <w:tc>
          <w:tcPr>
            <w:tcW w:w="5670" w:type="dxa"/>
          </w:tcPr>
          <w:p w14:paraId="0C1F3131" w14:textId="2AE29380" w:rsidR="00C33145" w:rsidRDefault="00D949F3" w:rsidP="00D949F3">
            <w:r w:rsidRPr="002E12FC">
              <w:t>6.1</w:t>
            </w:r>
            <w:r>
              <w:t>4</w:t>
            </w:r>
            <w:r w:rsidRPr="002E12FC">
              <w:t xml:space="preserve"> </w:t>
            </w:r>
            <w:proofErr w:type="spellStart"/>
            <w:r w:rsidRPr="00F905C2">
              <w:t>Short</w:t>
            </w:r>
            <w:proofErr w:type="spellEnd"/>
            <w:r w:rsidRPr="00F905C2">
              <w:t xml:space="preserve"> Film </w:t>
            </w:r>
            <w:proofErr w:type="spellStart"/>
            <w:r w:rsidRPr="00F905C2">
              <w:t>Production</w:t>
            </w:r>
            <w:proofErr w:type="spellEnd"/>
            <w:r w:rsidRPr="00F905C2">
              <w:t xml:space="preserve"> Workshop</w:t>
            </w:r>
            <w:r>
              <w:t xml:space="preserve"> / Kısa Film Yapımı Atölyesi</w:t>
            </w:r>
          </w:p>
        </w:tc>
        <w:tc>
          <w:tcPr>
            <w:tcW w:w="1143" w:type="dxa"/>
          </w:tcPr>
          <w:p w14:paraId="23AECBB1" w14:textId="67379CCE" w:rsidR="00C33145" w:rsidRPr="00C33145" w:rsidRDefault="00D949F3" w:rsidP="00B67BDF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989" w:type="dxa"/>
          </w:tcPr>
          <w:p w14:paraId="03C90332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14:paraId="518C49FD" w14:textId="77777777" w:rsidR="00C33145" w:rsidRPr="00BC48F1" w:rsidRDefault="00C33145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49F3" w:rsidRPr="00BC48F1" w14:paraId="1A680347" w14:textId="77777777" w:rsidTr="00C33145">
        <w:trPr>
          <w:jc w:val="center"/>
        </w:trPr>
        <w:tc>
          <w:tcPr>
            <w:tcW w:w="5670" w:type="dxa"/>
          </w:tcPr>
          <w:p w14:paraId="08DCFA79" w14:textId="7B6EDD95" w:rsidR="00D949F3" w:rsidRDefault="00D949F3" w:rsidP="00D949F3">
            <w:r>
              <w:t xml:space="preserve">6.16 </w:t>
            </w:r>
            <w:proofErr w:type="spellStart"/>
            <w:r w:rsidRPr="00F905C2">
              <w:t>Gender-sensitive</w:t>
            </w:r>
            <w:proofErr w:type="spellEnd"/>
            <w:r w:rsidRPr="00F905C2">
              <w:t xml:space="preserve"> &amp; </w:t>
            </w:r>
            <w:proofErr w:type="spellStart"/>
            <w:r w:rsidRPr="00F905C2">
              <w:t>Inclusive</w:t>
            </w:r>
            <w:proofErr w:type="spellEnd"/>
            <w:r w:rsidRPr="00F905C2">
              <w:t xml:space="preserve"> Media Training </w:t>
            </w:r>
            <w:proofErr w:type="spellStart"/>
            <w:r w:rsidRPr="00F905C2">
              <w:t>for</w:t>
            </w:r>
            <w:proofErr w:type="spellEnd"/>
            <w:r w:rsidRPr="00F905C2">
              <w:t xml:space="preserve"> </w:t>
            </w:r>
            <w:proofErr w:type="spellStart"/>
            <w:r w:rsidRPr="00F905C2">
              <w:t>Youth</w:t>
            </w:r>
            <w:proofErr w:type="spellEnd"/>
            <w:r>
              <w:t xml:space="preserve"> / </w:t>
            </w:r>
            <w:r w:rsidRPr="00F905C2">
              <w:t>Gençler için Cinsiyet Duyarlılığı ve Kapsayıcılık Konulu Medya Eğitimi</w:t>
            </w:r>
          </w:p>
        </w:tc>
        <w:tc>
          <w:tcPr>
            <w:tcW w:w="1143" w:type="dxa"/>
          </w:tcPr>
          <w:p w14:paraId="20819F7E" w14:textId="5B877874" w:rsidR="00D949F3" w:rsidRPr="00C33145" w:rsidRDefault="00D949F3" w:rsidP="00B67BDF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989" w:type="dxa"/>
          </w:tcPr>
          <w:p w14:paraId="27D06CB5" w14:textId="77777777" w:rsidR="00D949F3" w:rsidRPr="00BC48F1" w:rsidRDefault="00D949F3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14:paraId="01E71D9F" w14:textId="77777777" w:rsidR="00D949F3" w:rsidRPr="00BC48F1" w:rsidRDefault="00D949F3" w:rsidP="00B67BDF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D78EB" w:rsidRPr="00BC48F1" w14:paraId="084E181C" w14:textId="77777777" w:rsidTr="00C33145">
        <w:trPr>
          <w:trHeight w:val="298"/>
          <w:jc w:val="center"/>
        </w:trPr>
        <w:tc>
          <w:tcPr>
            <w:tcW w:w="7802" w:type="dxa"/>
            <w:gridSpan w:val="3"/>
          </w:tcPr>
          <w:p w14:paraId="20A02AB2" w14:textId="33602949" w:rsidR="002D78EB" w:rsidRPr="00DF2A2D" w:rsidRDefault="002D78EB" w:rsidP="002D78EB">
            <w:pPr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</w:pPr>
            <w:r w:rsidRPr="00BC48F1">
              <w:rPr>
                <w:rFonts w:asciiTheme="majorBidi" w:hAnsiTheme="majorBidi" w:cstheme="majorBidi"/>
              </w:rPr>
              <w:t>TOPLAM</w:t>
            </w:r>
          </w:p>
        </w:tc>
        <w:tc>
          <w:tcPr>
            <w:tcW w:w="1270" w:type="dxa"/>
          </w:tcPr>
          <w:p w14:paraId="3B92C2F6" w14:textId="7D0F6CFC" w:rsidR="002D78EB" w:rsidRPr="00DF2A2D" w:rsidRDefault="002D78EB" w:rsidP="00B67BDF">
            <w:pPr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31F0A7F" w14:textId="410DE9DD" w:rsidR="0019759A" w:rsidRPr="00D56B3F" w:rsidRDefault="0019759A" w:rsidP="00DF2A2D">
      <w:pPr>
        <w:jc w:val="both"/>
        <w:rPr>
          <w:rFonts w:asciiTheme="majorBidi" w:hAnsiTheme="majorBidi" w:cstheme="majorBidi"/>
          <w:b/>
        </w:rPr>
      </w:pP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  <w:r w:rsidRPr="00D56B3F">
        <w:rPr>
          <w:rFonts w:asciiTheme="majorBidi" w:hAnsiTheme="majorBidi" w:cstheme="majorBidi"/>
          <w:b/>
        </w:rPr>
        <w:tab/>
      </w:r>
    </w:p>
    <w:p w14:paraId="2E5F3EE0" w14:textId="46009826" w:rsidR="00595AEF" w:rsidRPr="00595AEF" w:rsidRDefault="00595AEF" w:rsidP="00595AEF">
      <w:pPr>
        <w:rPr>
          <w:rFonts w:asciiTheme="majorBidi" w:hAnsiTheme="majorBidi" w:cstheme="majorBidi"/>
          <w:b/>
        </w:rPr>
      </w:pPr>
      <w:r w:rsidRPr="00595AEF">
        <w:rPr>
          <w:rFonts w:asciiTheme="majorBidi" w:hAnsiTheme="majorBidi" w:cstheme="majorBidi"/>
        </w:rPr>
        <w:t xml:space="preserve">Teklif Veren Firmanın Adı: </w:t>
      </w:r>
    </w:p>
    <w:p w14:paraId="16FBDFFC" w14:textId="1FD9BD94" w:rsidR="00595AEF" w:rsidRPr="00595AEF" w:rsidRDefault="00595AEF" w:rsidP="00595AEF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 xml:space="preserve">Firma Açık Adresi: </w:t>
      </w:r>
    </w:p>
    <w:p w14:paraId="57CC7A65" w14:textId="7F4A8D16" w:rsidR="00595AEF" w:rsidRPr="00595AEF" w:rsidRDefault="00595AEF" w:rsidP="00595AEF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>Firma Elektronik-posta:</w:t>
      </w:r>
      <w:r w:rsidRPr="00595AEF">
        <w:rPr>
          <w:rFonts w:asciiTheme="minorBidi" w:hAnsiTheme="minorBidi" w:cstheme="minorBidi"/>
          <w:sz w:val="22"/>
          <w:szCs w:val="22"/>
        </w:rPr>
        <w:t xml:space="preserve"> </w:t>
      </w:r>
    </w:p>
    <w:p w14:paraId="5A806934" w14:textId="6A137947" w:rsidR="00595AEF" w:rsidRPr="00595AEF" w:rsidRDefault="00595AEF" w:rsidP="00595AEF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>Vergi Dairesi ve Vergi Numarası:</w:t>
      </w:r>
    </w:p>
    <w:tbl>
      <w:tblPr>
        <w:tblpPr w:leftFromText="180" w:rightFromText="180" w:vertAnchor="text" w:horzAnchor="margin" w:tblpXSpec="right" w:tblpY="164"/>
        <w:tblW w:w="3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</w:tblGrid>
      <w:tr w:rsidR="00BE1DB2" w:rsidRPr="00D56B3F" w14:paraId="10E80D99" w14:textId="77777777" w:rsidTr="00BE1DB2">
        <w:trPr>
          <w:trHeight w:val="72"/>
        </w:trPr>
        <w:tc>
          <w:tcPr>
            <w:tcW w:w="3946" w:type="dxa"/>
          </w:tcPr>
          <w:p w14:paraId="3307F03B" w14:textId="77777777" w:rsidR="00BE1DB2" w:rsidRPr="00D56B3F" w:rsidRDefault="00BE1DB2" w:rsidP="00BE1DB2">
            <w:pPr>
              <w:rPr>
                <w:rFonts w:asciiTheme="majorBidi" w:hAnsiTheme="majorBidi" w:cstheme="majorBidi"/>
                <w:color w:val="050505"/>
                <w:shd w:val="clear" w:color="auto" w:fill="FFFFFF"/>
              </w:rPr>
            </w:pPr>
            <w:r w:rsidRPr="00D56B3F">
              <w:rPr>
                <w:rFonts w:asciiTheme="majorBidi" w:hAnsiTheme="majorBidi" w:cstheme="majorBidi"/>
                <w:color w:val="050505"/>
                <w:shd w:val="clear" w:color="auto" w:fill="FFFFFF"/>
              </w:rPr>
              <w:t>KAŞE VE İMZA</w:t>
            </w:r>
          </w:p>
          <w:p w14:paraId="5297E2D8" w14:textId="77777777" w:rsidR="00BE1DB2" w:rsidRPr="00D56B3F" w:rsidRDefault="00BE1DB2" w:rsidP="00BE1DB2">
            <w:pPr>
              <w:rPr>
                <w:rFonts w:asciiTheme="majorBidi" w:hAnsiTheme="majorBidi" w:cstheme="majorBidi"/>
              </w:rPr>
            </w:pPr>
          </w:p>
          <w:p w14:paraId="27E66963" w14:textId="77777777" w:rsidR="00BE1DB2" w:rsidRPr="00D56B3F" w:rsidRDefault="00BE1DB2" w:rsidP="00BE1DB2">
            <w:pPr>
              <w:rPr>
                <w:rFonts w:asciiTheme="majorBidi" w:hAnsiTheme="majorBidi" w:cstheme="majorBidi"/>
              </w:rPr>
            </w:pPr>
          </w:p>
          <w:p w14:paraId="4D65CA8A" w14:textId="77777777" w:rsidR="00BE1DB2" w:rsidRPr="00D56B3F" w:rsidRDefault="00BE1DB2" w:rsidP="00BE1DB2">
            <w:pPr>
              <w:rPr>
                <w:rFonts w:asciiTheme="majorBidi" w:hAnsiTheme="majorBidi" w:cstheme="majorBidi"/>
              </w:rPr>
            </w:pPr>
          </w:p>
          <w:p w14:paraId="5517E639" w14:textId="77777777" w:rsidR="00BE1DB2" w:rsidRPr="00D56B3F" w:rsidRDefault="00BE1DB2" w:rsidP="00BE1DB2">
            <w:pPr>
              <w:rPr>
                <w:rFonts w:asciiTheme="majorBidi" w:hAnsiTheme="majorBidi" w:cstheme="majorBidi"/>
              </w:rPr>
            </w:pPr>
          </w:p>
        </w:tc>
      </w:tr>
    </w:tbl>
    <w:p w14:paraId="0B50DB0B" w14:textId="08209567" w:rsidR="00595AEF" w:rsidRPr="00595AEF" w:rsidRDefault="00595AEF" w:rsidP="00595AEF">
      <w:pPr>
        <w:rPr>
          <w:rFonts w:asciiTheme="majorBidi" w:hAnsiTheme="majorBidi" w:cstheme="majorBidi"/>
        </w:rPr>
      </w:pPr>
      <w:r w:rsidRPr="00595AEF">
        <w:rPr>
          <w:rFonts w:asciiTheme="majorBidi" w:hAnsiTheme="majorBidi" w:cstheme="majorBidi"/>
        </w:rPr>
        <w:t xml:space="preserve">Yetkili Kişi Adı Soyadı: </w:t>
      </w:r>
    </w:p>
    <w:p w14:paraId="0E97048E" w14:textId="77777777" w:rsidR="00DF2A2D" w:rsidRDefault="00DF2A2D" w:rsidP="00951AB3">
      <w:pPr>
        <w:rPr>
          <w:rFonts w:asciiTheme="majorBidi" w:hAnsiTheme="majorBidi" w:cstheme="majorBidi"/>
        </w:rPr>
      </w:pPr>
    </w:p>
    <w:p w14:paraId="72AACDE7" w14:textId="77777777" w:rsidR="00DF2A2D" w:rsidRPr="00D56B3F" w:rsidRDefault="00DF2A2D" w:rsidP="00951AB3">
      <w:pPr>
        <w:rPr>
          <w:rFonts w:asciiTheme="majorBidi" w:hAnsiTheme="majorBidi" w:cstheme="majorBidi"/>
        </w:rPr>
      </w:pPr>
    </w:p>
    <w:p w14:paraId="298B742D" w14:textId="77777777" w:rsidR="0019759A" w:rsidRPr="00D56B3F" w:rsidRDefault="0019759A" w:rsidP="00951AB3">
      <w:pPr>
        <w:ind w:firstLine="720"/>
        <w:jc w:val="both"/>
        <w:rPr>
          <w:rFonts w:asciiTheme="majorBidi" w:hAnsiTheme="majorBidi" w:cstheme="majorBidi"/>
        </w:rPr>
      </w:pPr>
    </w:p>
    <w:sectPr w:rsidR="0019759A" w:rsidRPr="00D56B3F" w:rsidSect="001E45B5">
      <w:headerReference w:type="default" r:id="rId7"/>
      <w:pgSz w:w="11906" w:h="16838"/>
      <w:pgMar w:top="1417" w:right="1417" w:bottom="1417" w:left="1134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07DCB" w14:textId="77777777" w:rsidR="00474BE4" w:rsidRDefault="00474BE4" w:rsidP="00721505">
      <w:r>
        <w:separator/>
      </w:r>
    </w:p>
  </w:endnote>
  <w:endnote w:type="continuationSeparator" w:id="0">
    <w:p w14:paraId="7A172C1E" w14:textId="77777777" w:rsidR="00474BE4" w:rsidRDefault="00474BE4" w:rsidP="0072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C2DD6" w14:textId="77777777" w:rsidR="00474BE4" w:rsidRDefault="00474BE4" w:rsidP="00721505">
      <w:r>
        <w:separator/>
      </w:r>
    </w:p>
  </w:footnote>
  <w:footnote w:type="continuationSeparator" w:id="0">
    <w:p w14:paraId="7F16AC29" w14:textId="77777777" w:rsidR="00474BE4" w:rsidRDefault="00474BE4" w:rsidP="0072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7BCF" w14:textId="4332C930" w:rsidR="00721505" w:rsidRDefault="00721505" w:rsidP="00951AB3">
    <w:pPr>
      <w:pStyle w:val="stBilgi"/>
    </w:pPr>
  </w:p>
  <w:p w14:paraId="29F8A48F" w14:textId="3EC45546" w:rsidR="00951AB3" w:rsidRPr="00951AB3" w:rsidRDefault="00951AB3" w:rsidP="00951AB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6111E"/>
    <w:multiLevelType w:val="hybridMultilevel"/>
    <w:tmpl w:val="72605148"/>
    <w:lvl w:ilvl="0" w:tplc="AB14C6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92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505"/>
    <w:rsid w:val="00040384"/>
    <w:rsid w:val="000407D5"/>
    <w:rsid w:val="000A19A5"/>
    <w:rsid w:val="000E3663"/>
    <w:rsid w:val="00104954"/>
    <w:rsid w:val="001163D8"/>
    <w:rsid w:val="00116BF2"/>
    <w:rsid w:val="00196612"/>
    <w:rsid w:val="0019759A"/>
    <w:rsid w:val="001E45B5"/>
    <w:rsid w:val="00246D4E"/>
    <w:rsid w:val="00252B70"/>
    <w:rsid w:val="002D78EB"/>
    <w:rsid w:val="002F36F0"/>
    <w:rsid w:val="003245B9"/>
    <w:rsid w:val="00342016"/>
    <w:rsid w:val="00375024"/>
    <w:rsid w:val="004332DB"/>
    <w:rsid w:val="004557D2"/>
    <w:rsid w:val="00463800"/>
    <w:rsid w:val="00474BE4"/>
    <w:rsid w:val="00484353"/>
    <w:rsid w:val="004D6DE1"/>
    <w:rsid w:val="004E5E9F"/>
    <w:rsid w:val="00505064"/>
    <w:rsid w:val="00532C8E"/>
    <w:rsid w:val="005372F1"/>
    <w:rsid w:val="005422E8"/>
    <w:rsid w:val="00581B7B"/>
    <w:rsid w:val="00595AEF"/>
    <w:rsid w:val="006002D8"/>
    <w:rsid w:val="00604A47"/>
    <w:rsid w:val="00613B1D"/>
    <w:rsid w:val="006302F5"/>
    <w:rsid w:val="0067269E"/>
    <w:rsid w:val="00693335"/>
    <w:rsid w:val="006A5216"/>
    <w:rsid w:val="006B1E1D"/>
    <w:rsid w:val="006B47FA"/>
    <w:rsid w:val="006C57DA"/>
    <w:rsid w:val="006E3220"/>
    <w:rsid w:val="00721505"/>
    <w:rsid w:val="0074364A"/>
    <w:rsid w:val="007548C2"/>
    <w:rsid w:val="00767B41"/>
    <w:rsid w:val="007B1C0F"/>
    <w:rsid w:val="007D5460"/>
    <w:rsid w:val="007F141E"/>
    <w:rsid w:val="008170DB"/>
    <w:rsid w:val="00820D78"/>
    <w:rsid w:val="00824CC4"/>
    <w:rsid w:val="00871629"/>
    <w:rsid w:val="008E2064"/>
    <w:rsid w:val="009217AC"/>
    <w:rsid w:val="00922F45"/>
    <w:rsid w:val="00940C3F"/>
    <w:rsid w:val="00951AB3"/>
    <w:rsid w:val="00954E2A"/>
    <w:rsid w:val="009801B8"/>
    <w:rsid w:val="009B7556"/>
    <w:rsid w:val="009C15C2"/>
    <w:rsid w:val="00AC35B0"/>
    <w:rsid w:val="00AD0BD8"/>
    <w:rsid w:val="00AD6123"/>
    <w:rsid w:val="00AE6B72"/>
    <w:rsid w:val="00AF2B2B"/>
    <w:rsid w:val="00B11E41"/>
    <w:rsid w:val="00B16579"/>
    <w:rsid w:val="00B72423"/>
    <w:rsid w:val="00B91C08"/>
    <w:rsid w:val="00B92645"/>
    <w:rsid w:val="00BA0F09"/>
    <w:rsid w:val="00BE1321"/>
    <w:rsid w:val="00BE14A9"/>
    <w:rsid w:val="00BE1DB2"/>
    <w:rsid w:val="00BE3A99"/>
    <w:rsid w:val="00C027E4"/>
    <w:rsid w:val="00C33145"/>
    <w:rsid w:val="00C75E7D"/>
    <w:rsid w:val="00D209B1"/>
    <w:rsid w:val="00D2465A"/>
    <w:rsid w:val="00D4642E"/>
    <w:rsid w:val="00D56B3F"/>
    <w:rsid w:val="00D949F3"/>
    <w:rsid w:val="00D955E3"/>
    <w:rsid w:val="00DD111E"/>
    <w:rsid w:val="00DD6661"/>
    <w:rsid w:val="00DF2A2D"/>
    <w:rsid w:val="00E05A25"/>
    <w:rsid w:val="00E222BE"/>
    <w:rsid w:val="00E51D1F"/>
    <w:rsid w:val="00E524F1"/>
    <w:rsid w:val="00E55E88"/>
    <w:rsid w:val="00E94A3D"/>
    <w:rsid w:val="00E95D2D"/>
    <w:rsid w:val="00EB7C3A"/>
    <w:rsid w:val="00F00871"/>
    <w:rsid w:val="00F11DAD"/>
    <w:rsid w:val="00F52344"/>
    <w:rsid w:val="00FB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E6671"/>
  <w15:chartTrackingRefBased/>
  <w15:docId w15:val="{6DD18EEA-B360-49B9-9727-2C8F3292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5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150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21505"/>
  </w:style>
  <w:style w:type="paragraph" w:styleId="AltBilgi">
    <w:name w:val="footer"/>
    <w:basedOn w:val="Normal"/>
    <w:link w:val="AltBilgiChar"/>
    <w:uiPriority w:val="99"/>
    <w:unhideWhenUsed/>
    <w:rsid w:val="0072150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21505"/>
  </w:style>
  <w:style w:type="paragraph" w:styleId="ListeParagraf">
    <w:name w:val="List Paragraph"/>
    <w:basedOn w:val="Normal"/>
    <w:uiPriority w:val="34"/>
    <w:qFormat/>
    <w:rsid w:val="004E5E9F"/>
    <w:pPr>
      <w:ind w:left="720"/>
      <w:contextualSpacing/>
    </w:pPr>
    <w:rPr>
      <w:lang w:val="nl-NL" w:eastAsia="nl-NL"/>
    </w:rPr>
  </w:style>
  <w:style w:type="table" w:styleId="TabloKlavuzu">
    <w:name w:val="Table Grid"/>
    <w:basedOn w:val="NormalTablo"/>
    <w:uiPriority w:val="39"/>
    <w:rsid w:val="00951A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D0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4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24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19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2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6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13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3186</dc:creator>
  <cp:keywords/>
  <dc:description/>
  <cp:lastModifiedBy>MSI</cp:lastModifiedBy>
  <cp:revision>9</cp:revision>
  <dcterms:created xsi:type="dcterms:W3CDTF">2024-11-06T12:53:00Z</dcterms:created>
  <dcterms:modified xsi:type="dcterms:W3CDTF">2025-12-08T12:53:00Z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d7d6c067f896b8ffc3699c6b8a7aa2b4a2c286765f85ffc5f678635044c89457</vt:lpwstr>
  </property>
</Properties>
</file>